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DA1B2" w14:textId="3692F650" w:rsidR="008E76BA" w:rsidRPr="00633BA5" w:rsidRDefault="008E76BA" w:rsidP="00B47B9A">
      <w:pPr>
        <w:spacing w:after="0" w:line="360" w:lineRule="auto"/>
        <w:jc w:val="center"/>
        <w:rPr>
          <w:rFonts w:ascii="Arial" w:hAnsi="Arial" w:cs="Arial"/>
          <w:b/>
          <w:bCs/>
          <w:color w:val="000000"/>
        </w:rPr>
      </w:pPr>
      <w:r w:rsidRPr="00633BA5">
        <w:rPr>
          <w:rFonts w:ascii="Arial" w:hAnsi="Arial" w:cs="Arial"/>
          <w:b/>
          <w:bCs/>
          <w:color w:val="000000"/>
        </w:rPr>
        <w:t>Termo de adesão e responsabilidade ao Programa UG – Universidade Gratuita</w:t>
      </w:r>
    </w:p>
    <w:p w14:paraId="76E951A0" w14:textId="77777777" w:rsidR="00D13726" w:rsidRPr="00633BA5" w:rsidRDefault="00D13726" w:rsidP="00633BA5">
      <w:pPr>
        <w:spacing w:after="0" w:line="360" w:lineRule="auto"/>
        <w:jc w:val="both"/>
        <w:rPr>
          <w:rFonts w:ascii="Arial" w:hAnsi="Arial" w:cs="Arial"/>
          <w:color w:val="000000"/>
        </w:rPr>
      </w:pPr>
    </w:p>
    <w:p w14:paraId="1D54A7AF" w14:textId="3FE978DA" w:rsidR="00633BA5" w:rsidRPr="00B55C86" w:rsidRDefault="009D3E05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Eu, _______________________________________________, CPF nº _______________, RG nº_____________, estudante da </w:t>
      </w:r>
      <w:r w:rsidR="005F6305" w:rsidRPr="00B55C86">
        <w:rPr>
          <w:rFonts w:ascii="Arial" w:hAnsi="Arial" w:cs="Arial"/>
          <w:bCs/>
          <w:color w:val="222222"/>
          <w:sz w:val="20"/>
          <w:szCs w:val="20"/>
        </w:rPr>
        <w:t>Católica de Santa Catarina</w:t>
      </w: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, no curso ________________________matrícula nº __________________, </w:t>
      </w:r>
      <w:r w:rsidR="009D2175" w:rsidRPr="00B55C86">
        <w:rPr>
          <w:rFonts w:ascii="Arial" w:hAnsi="Arial" w:cs="Arial"/>
          <w:bCs/>
          <w:color w:val="222222"/>
          <w:sz w:val="20"/>
          <w:szCs w:val="20"/>
        </w:rPr>
        <w:t>declaro estar ciente</w:t>
      </w:r>
      <w:r w:rsidR="005F6305" w:rsidRPr="00B55C86">
        <w:rPr>
          <w:rFonts w:ascii="Arial" w:hAnsi="Arial" w:cs="Arial"/>
          <w:bCs/>
          <w:color w:val="222222"/>
          <w:sz w:val="20"/>
          <w:szCs w:val="20"/>
        </w:rPr>
        <w:t xml:space="preserve"> da legislação vigente do Programa Universidade Gratuita do Governo do Estado de Santa Catarina</w:t>
      </w:r>
      <w:r w:rsidR="002820C3" w:rsidRPr="00B55C86">
        <w:rPr>
          <w:rFonts w:ascii="Arial" w:hAnsi="Arial" w:cs="Arial"/>
          <w:bCs/>
          <w:color w:val="222222"/>
          <w:sz w:val="20"/>
          <w:szCs w:val="20"/>
        </w:rPr>
        <w:t>,</w:t>
      </w:r>
      <w:r w:rsidR="005F6305" w:rsidRPr="00B55C86">
        <w:rPr>
          <w:rFonts w:ascii="Arial" w:hAnsi="Arial" w:cs="Arial"/>
          <w:bCs/>
          <w:color w:val="222222"/>
          <w:sz w:val="20"/>
          <w:szCs w:val="20"/>
        </w:rPr>
        <w:t xml:space="preserve"> conforme Lei complementar nº 831, de 31 de julho de 2023 que institui o Programa</w:t>
      </w:r>
      <w:r w:rsidR="002820C3" w:rsidRPr="00B55C86">
        <w:rPr>
          <w:rFonts w:ascii="Arial" w:hAnsi="Arial" w:cs="Arial"/>
          <w:bCs/>
          <w:color w:val="222222"/>
          <w:sz w:val="20"/>
          <w:szCs w:val="20"/>
        </w:rPr>
        <w:t>,</w:t>
      </w:r>
      <w:r w:rsidR="005F6305" w:rsidRPr="00B55C86">
        <w:rPr>
          <w:rFonts w:ascii="Arial" w:hAnsi="Arial" w:cs="Arial"/>
          <w:bCs/>
          <w:color w:val="222222"/>
          <w:sz w:val="20"/>
          <w:szCs w:val="20"/>
        </w:rPr>
        <w:t xml:space="preserve"> e Decreto nº 219, de 2 de a</w:t>
      </w:r>
      <w:r w:rsidR="002820C3" w:rsidRPr="00B55C86">
        <w:rPr>
          <w:rFonts w:ascii="Arial" w:hAnsi="Arial" w:cs="Arial"/>
          <w:bCs/>
          <w:color w:val="222222"/>
          <w:sz w:val="20"/>
          <w:szCs w:val="20"/>
        </w:rPr>
        <w:t>gosto de 2023 que o regulamenta, sabendo que deverei acompanhar o site do Governo do Estado me atualizando constantemente sobre outros regulamentos auxiliares a Lei complementar</w:t>
      </w:r>
      <w:r w:rsidR="00633BA5" w:rsidRPr="00B55C86">
        <w:rPr>
          <w:rFonts w:ascii="Arial" w:hAnsi="Arial" w:cs="Arial"/>
          <w:bCs/>
          <w:color w:val="222222"/>
          <w:sz w:val="20"/>
          <w:szCs w:val="20"/>
        </w:rPr>
        <w:t>, através do endereço eletrônico:</w:t>
      </w:r>
      <w:r w:rsidR="00B47B9A" w:rsidRPr="00B55C86">
        <w:rPr>
          <w:rFonts w:ascii="Arial" w:hAnsi="Arial" w:cs="Arial"/>
          <w:bCs/>
          <w:color w:val="222222"/>
          <w:sz w:val="20"/>
          <w:szCs w:val="20"/>
        </w:rPr>
        <w:t xml:space="preserve"> </w:t>
      </w:r>
      <w:hyperlink r:id="rId7" w:history="1">
        <w:r w:rsidR="0017371E" w:rsidRPr="00633BA5">
          <w:rPr>
            <w:rStyle w:val="Hyperlink"/>
            <w:rFonts w:ascii="Arial" w:hAnsi="Arial" w:cs="Arial"/>
            <w:bCs/>
          </w:rPr>
          <w:t>http://ensinosuperior.sed.sc.gov.br/</w:t>
        </w:r>
      </w:hyperlink>
    </w:p>
    <w:p w14:paraId="74816065" w14:textId="77777777" w:rsidR="00EA5B44" w:rsidRPr="00B55C86" w:rsidRDefault="005F6305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Estou de acordo com todas as regras estabelecidas e sou responsável por todas as informações 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>e ações para continuidade do programa nos demais semestres até que alcance a d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 xml:space="preserve">ata 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>f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 xml:space="preserve">im 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>g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 xml:space="preserve">eral 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>do bene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>fício</w:t>
      </w:r>
      <w:r w:rsidR="00EA5B44" w:rsidRPr="00B55C86">
        <w:rPr>
          <w:rFonts w:ascii="Arial" w:hAnsi="Arial" w:cs="Arial"/>
          <w:bCs/>
          <w:color w:val="222222"/>
          <w:sz w:val="20"/>
          <w:szCs w:val="20"/>
        </w:rPr>
        <w:t xml:space="preserve">. </w:t>
      </w:r>
    </w:p>
    <w:p w14:paraId="27FC776D" w14:textId="77777777" w:rsidR="00EA5B44" w:rsidRPr="00B55C86" w:rsidRDefault="00EA5B44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>Me comprometo a realizar a atualização das informações no sistema do governo e anexar os documentos comprobatórios para Católica SC cumprindo prazos estipulados, na expectativa pela renovação do recurso para o período letivo 2024.1.</w:t>
      </w:r>
    </w:p>
    <w:p w14:paraId="61B4808F" w14:textId="7D77372B" w:rsidR="00B55C86" w:rsidRPr="00B55C86" w:rsidRDefault="00EA5B44" w:rsidP="00B55C8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Estou ciente que </w:t>
      </w:r>
      <w:r w:rsidR="00B55C86" w:rsidRPr="00B55C86">
        <w:rPr>
          <w:rFonts w:ascii="Arial" w:hAnsi="Arial" w:cs="Arial"/>
          <w:bCs/>
          <w:color w:val="222222"/>
          <w:sz w:val="20"/>
          <w:szCs w:val="20"/>
        </w:rPr>
        <w:t>no semestre anterior preciso obter</w:t>
      </w:r>
      <w:r w:rsidR="00B55C86" w:rsidRPr="00B55C86">
        <w:rPr>
          <w:rFonts w:ascii="Arial" w:hAnsi="Arial" w:cs="Arial"/>
          <w:bCs/>
          <w:color w:val="222222"/>
          <w:sz w:val="20"/>
          <w:szCs w:val="20"/>
        </w:rPr>
        <w:t xml:space="preserve"> desempenho acadêmico satisfatório, de no mínimo, 75% (setenta e cinco por cento) de</w:t>
      </w:r>
      <w:r w:rsidR="00B55C86" w:rsidRPr="00B55C86">
        <w:rPr>
          <w:rFonts w:ascii="Arial" w:hAnsi="Arial" w:cs="Arial"/>
          <w:bCs/>
          <w:color w:val="222222"/>
          <w:sz w:val="20"/>
          <w:szCs w:val="20"/>
        </w:rPr>
        <w:t xml:space="preserve"> </w:t>
      </w:r>
      <w:r w:rsidR="00B55C86" w:rsidRPr="00B55C86">
        <w:rPr>
          <w:rFonts w:ascii="Arial" w:hAnsi="Arial" w:cs="Arial"/>
          <w:bCs/>
          <w:color w:val="222222"/>
          <w:sz w:val="20"/>
          <w:szCs w:val="20"/>
        </w:rPr>
        <w:t>aproveitamento escolar no conjunto das disciplinas cursadas</w:t>
      </w:r>
      <w:r w:rsidR="00B55C86" w:rsidRPr="00B55C86">
        <w:rPr>
          <w:rFonts w:ascii="Arial" w:hAnsi="Arial" w:cs="Arial"/>
          <w:bCs/>
          <w:color w:val="222222"/>
          <w:sz w:val="20"/>
          <w:szCs w:val="20"/>
        </w:rPr>
        <w:t>.</w:t>
      </w:r>
    </w:p>
    <w:p w14:paraId="277488A0" w14:textId="05741FFE" w:rsidR="00D13726" w:rsidRPr="00B55C86" w:rsidRDefault="001B0625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>Aceito desenvolver os projetos e/ou pesquisas vinculados ao Programa Universidade Gratuita, totalizando 120 horas semestrais de serviços</w:t>
      </w:r>
      <w:r w:rsidR="002820C3" w:rsidRPr="00B55C86">
        <w:rPr>
          <w:rFonts w:ascii="Arial" w:hAnsi="Arial" w:cs="Arial"/>
          <w:bCs/>
          <w:color w:val="222222"/>
          <w:sz w:val="20"/>
          <w:szCs w:val="20"/>
        </w:rPr>
        <w:t xml:space="preserve"> à população do Estado de SC na região onde estou matriculado</w:t>
      </w:r>
      <w:r w:rsidRPr="00B55C86">
        <w:rPr>
          <w:rFonts w:ascii="Arial" w:hAnsi="Arial" w:cs="Arial"/>
          <w:bCs/>
          <w:color w:val="222222"/>
          <w:sz w:val="20"/>
          <w:szCs w:val="20"/>
        </w:rPr>
        <w:t>, conforme preconiza a legislação.</w:t>
      </w:r>
    </w:p>
    <w:p w14:paraId="6F55CE7A" w14:textId="77777777" w:rsidR="00633BA5" w:rsidRPr="00B55C86" w:rsidRDefault="005F6305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Declaro ainda, </w:t>
      </w:r>
      <w:r w:rsidR="001B0625" w:rsidRPr="00B55C86">
        <w:rPr>
          <w:rFonts w:ascii="Arial" w:hAnsi="Arial" w:cs="Arial"/>
          <w:bCs/>
          <w:color w:val="222222"/>
          <w:sz w:val="20"/>
          <w:szCs w:val="20"/>
        </w:rPr>
        <w:t>estar</w:t>
      </w: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 ciente de que a omissão ou a apresentação de informações e/ou documentos falsos ou divergentes implicam no cancelamento da inscrição</w:t>
      </w:r>
      <w:r w:rsidR="001B0625" w:rsidRPr="00B55C86">
        <w:rPr>
          <w:rFonts w:ascii="Arial" w:hAnsi="Arial" w:cs="Arial"/>
          <w:bCs/>
          <w:color w:val="222222"/>
          <w:sz w:val="20"/>
          <w:szCs w:val="20"/>
        </w:rPr>
        <w:t>/cadastro</w:t>
      </w: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 </w:t>
      </w:r>
      <w:r w:rsidR="001B0625" w:rsidRPr="00B55C86">
        <w:rPr>
          <w:rFonts w:ascii="Arial" w:hAnsi="Arial" w:cs="Arial"/>
          <w:bCs/>
          <w:color w:val="222222"/>
          <w:sz w:val="20"/>
          <w:szCs w:val="20"/>
        </w:rPr>
        <w:t>no</w:t>
      </w: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 processo de solicitação de </w:t>
      </w:r>
      <w:r w:rsidR="005D0DE7" w:rsidRPr="00B55C86">
        <w:rPr>
          <w:rFonts w:ascii="Arial" w:hAnsi="Arial" w:cs="Arial"/>
          <w:bCs/>
          <w:color w:val="222222"/>
          <w:sz w:val="20"/>
          <w:szCs w:val="20"/>
        </w:rPr>
        <w:t>assistência financeira</w:t>
      </w:r>
      <w:r w:rsidRPr="00B55C86">
        <w:rPr>
          <w:rFonts w:ascii="Arial" w:hAnsi="Arial" w:cs="Arial"/>
          <w:bCs/>
          <w:color w:val="222222"/>
          <w:sz w:val="20"/>
          <w:szCs w:val="20"/>
        </w:rPr>
        <w:t>, além</w:t>
      </w:r>
      <w:r w:rsidR="00633BA5" w:rsidRPr="00B55C86">
        <w:rPr>
          <w:rFonts w:ascii="Arial" w:hAnsi="Arial" w:cs="Arial"/>
          <w:bCs/>
          <w:color w:val="222222"/>
          <w:sz w:val="20"/>
          <w:szCs w:val="20"/>
        </w:rPr>
        <w:t xml:space="preserve"> das medidas judiciais cabíveis, ficando impedido de candidatar-se ao Programa Universidade Gratuita por até 10 (dez) anos.</w:t>
      </w:r>
    </w:p>
    <w:p w14:paraId="6BF2D8C4" w14:textId="191BEC97" w:rsidR="00633BA5" w:rsidRPr="00B55C86" w:rsidRDefault="00633BA5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>Estou ciente que meus dados, documentos e respostas inseridos no cadastramento/inscrição serão compartilhados com a Comissão de Seleção do Programa Universidade Gratuita na Católica de Santa Catarina para análise, validação e homologação da assistência financeira do Programa Universidade Gratuita</w:t>
      </w:r>
      <w:r w:rsidR="00B47B9A" w:rsidRPr="00B55C86">
        <w:rPr>
          <w:rFonts w:ascii="Arial" w:hAnsi="Arial" w:cs="Arial"/>
          <w:bCs/>
          <w:color w:val="222222"/>
          <w:sz w:val="20"/>
          <w:szCs w:val="20"/>
        </w:rPr>
        <w:t xml:space="preserve"> junto ao Governo do Estado de Santa Catarina</w:t>
      </w:r>
      <w:r w:rsidRPr="00B55C86">
        <w:rPr>
          <w:rFonts w:ascii="Arial" w:hAnsi="Arial" w:cs="Arial"/>
          <w:bCs/>
          <w:color w:val="222222"/>
          <w:sz w:val="20"/>
          <w:szCs w:val="20"/>
        </w:rPr>
        <w:t>. O tratamento de dados pessoais coletados está descrito na Política de Privacidade em cumprimento à Lei n. 13.709/2018, LGPD.</w:t>
      </w:r>
    </w:p>
    <w:p w14:paraId="56BFB565" w14:textId="77777777" w:rsidR="00B55C86" w:rsidRDefault="00B55C86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</w:p>
    <w:p w14:paraId="15675CF0" w14:textId="77A02BDD" w:rsidR="005F6305" w:rsidRDefault="005F6305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>Autorizo o Centro Universitário – Católica de Santa Catarina a certificar-se das informações acima.</w:t>
      </w:r>
    </w:p>
    <w:p w14:paraId="4CD6D0B2" w14:textId="77777777" w:rsidR="00B55C86" w:rsidRPr="00B55C86" w:rsidRDefault="00B55C86" w:rsidP="00633BA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</w:p>
    <w:p w14:paraId="6BF2F9C6" w14:textId="0F7F38FB" w:rsidR="009D3E05" w:rsidRPr="00B55C86" w:rsidRDefault="009D3E05" w:rsidP="00B55C8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>_______________________________________________</w:t>
      </w:r>
    </w:p>
    <w:p w14:paraId="7042F44B" w14:textId="1FCE3C14" w:rsidR="00F11561" w:rsidRPr="00B55C86" w:rsidRDefault="009D3E05" w:rsidP="00B55C8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bCs/>
          <w:color w:val="222222"/>
          <w:sz w:val="20"/>
          <w:szCs w:val="20"/>
        </w:rPr>
      </w:pPr>
      <w:r w:rsidRPr="00B55C86">
        <w:rPr>
          <w:rFonts w:ascii="Arial" w:hAnsi="Arial" w:cs="Arial"/>
          <w:bCs/>
          <w:color w:val="222222"/>
          <w:sz w:val="20"/>
          <w:szCs w:val="20"/>
        </w:rPr>
        <w:t xml:space="preserve">Assinatura </w:t>
      </w:r>
      <w:r w:rsidR="00D13726" w:rsidRPr="00B55C86">
        <w:rPr>
          <w:rFonts w:ascii="Arial" w:hAnsi="Arial" w:cs="Arial"/>
          <w:bCs/>
          <w:color w:val="222222"/>
          <w:sz w:val="20"/>
          <w:szCs w:val="20"/>
        </w:rPr>
        <w:t>do acadêmico candidato ao Universidade Gratuita reconhecida em Cartório</w:t>
      </w:r>
    </w:p>
    <w:sectPr w:rsidR="00F11561" w:rsidRPr="00B55C86" w:rsidSect="00192FF1">
      <w:headerReference w:type="default" r:id="rId8"/>
      <w:pgSz w:w="11906" w:h="16838"/>
      <w:pgMar w:top="54" w:right="99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27CA4" w14:textId="77777777" w:rsidR="003E62A4" w:rsidRDefault="003E62A4" w:rsidP="00EE6FBC">
      <w:pPr>
        <w:spacing w:after="0" w:line="240" w:lineRule="auto"/>
      </w:pPr>
      <w:r>
        <w:separator/>
      </w:r>
    </w:p>
  </w:endnote>
  <w:endnote w:type="continuationSeparator" w:id="0">
    <w:p w14:paraId="3BA2937B" w14:textId="77777777" w:rsidR="003E62A4" w:rsidRDefault="003E62A4" w:rsidP="00EE6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4B5F1" w14:textId="77777777" w:rsidR="003E62A4" w:rsidRDefault="003E62A4" w:rsidP="00EE6FBC">
      <w:pPr>
        <w:spacing w:after="0" w:line="240" w:lineRule="auto"/>
      </w:pPr>
      <w:bookmarkStart w:id="0" w:name="_Hlk146641192"/>
      <w:bookmarkEnd w:id="0"/>
      <w:r>
        <w:separator/>
      </w:r>
    </w:p>
  </w:footnote>
  <w:footnote w:type="continuationSeparator" w:id="0">
    <w:p w14:paraId="0E209375" w14:textId="77777777" w:rsidR="003E62A4" w:rsidRDefault="003E62A4" w:rsidP="00EE6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99BA1" w14:textId="7242ADE5" w:rsidR="002B3A54" w:rsidRPr="00EE2A41" w:rsidRDefault="00084555" w:rsidP="00084555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>
      <w:rPr>
        <w:rFonts w:ascii="Verdana" w:hAnsi="Verdana"/>
        <w:noProof/>
        <w:sz w:val="14"/>
        <w:szCs w:val="14"/>
        <w:lang w:eastAsia="pt-BR"/>
      </w:rPr>
      <w:drawing>
        <wp:anchor distT="0" distB="0" distL="114300" distR="114300" simplePos="0" relativeHeight="251663360" behindDoc="0" locked="0" layoutInCell="1" allowOverlap="1" wp14:anchorId="285ABBD7" wp14:editId="03162F58">
          <wp:simplePos x="0" y="0"/>
          <wp:positionH relativeFrom="margin">
            <wp:posOffset>2668270</wp:posOffset>
          </wp:positionH>
          <wp:positionV relativeFrom="paragraph">
            <wp:posOffset>201930</wp:posOffset>
          </wp:positionV>
          <wp:extent cx="1041400" cy="901700"/>
          <wp:effectExtent l="0" t="0" r="6350" b="0"/>
          <wp:wrapSquare wrapText="bothSides"/>
          <wp:docPr id="104720750" name="Imagem 104720750" descr="Logotipo do Governo de Santa Catarina é readequado pela Secretaria de  Comunicação - Acontecendo Aqu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o do Governo de Santa Catarina é readequado pela Secretaria de  Comunicação - Acontecendo Aqu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400" cy="901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inline distT="0" distB="0" distL="0" distR="0" wp14:anchorId="60CC51DC" wp14:editId="4DC01634">
          <wp:extent cx="1181100" cy="1181100"/>
          <wp:effectExtent l="0" t="0" r="0" b="0"/>
          <wp:docPr id="104720751" name="Imagem 1047207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" cy="118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E76BA">
      <w:rPr>
        <w:rFonts w:ascii="Verdana" w:hAnsi="Verdana"/>
        <w:noProof/>
        <w:sz w:val="14"/>
        <w:szCs w:val="14"/>
        <w:lang w:eastAsia="pt-BR"/>
      </w:rPr>
      <w:drawing>
        <wp:inline distT="0" distB="0" distL="0" distR="0" wp14:anchorId="0E3FC1F4" wp14:editId="1A1391F0">
          <wp:extent cx="1200150" cy="952500"/>
          <wp:effectExtent l="0" t="0" r="0" b="0"/>
          <wp:docPr id="104720752" name="Imagem 104720752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5191181" name="Imagem 2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952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BF44582" w14:textId="77777777" w:rsidR="002B3A54" w:rsidRDefault="002B3A5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6A6D52"/>
    <w:multiLevelType w:val="hybridMultilevel"/>
    <w:tmpl w:val="68F625D6"/>
    <w:lvl w:ilvl="0" w:tplc="3464495A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794766"/>
    <w:multiLevelType w:val="hybridMultilevel"/>
    <w:tmpl w:val="9EDCD298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265886247">
    <w:abstractNumId w:val="1"/>
  </w:num>
  <w:num w:numId="2" w16cid:durableId="506212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E05"/>
    <w:rsid w:val="00084555"/>
    <w:rsid w:val="00142E81"/>
    <w:rsid w:val="0017371E"/>
    <w:rsid w:val="00192FF1"/>
    <w:rsid w:val="001B0625"/>
    <w:rsid w:val="00261D56"/>
    <w:rsid w:val="002820C3"/>
    <w:rsid w:val="002A0581"/>
    <w:rsid w:val="002B3A54"/>
    <w:rsid w:val="003021F3"/>
    <w:rsid w:val="003E62A4"/>
    <w:rsid w:val="005D0DE7"/>
    <w:rsid w:val="005F6305"/>
    <w:rsid w:val="00627058"/>
    <w:rsid w:val="00633BA5"/>
    <w:rsid w:val="00663AAB"/>
    <w:rsid w:val="007D7DDE"/>
    <w:rsid w:val="008E76BA"/>
    <w:rsid w:val="009D2175"/>
    <w:rsid w:val="009D3E05"/>
    <w:rsid w:val="00AC09C8"/>
    <w:rsid w:val="00B47B9A"/>
    <w:rsid w:val="00B55C86"/>
    <w:rsid w:val="00BF5E1A"/>
    <w:rsid w:val="00C0600D"/>
    <w:rsid w:val="00CE466F"/>
    <w:rsid w:val="00D13726"/>
    <w:rsid w:val="00D350CA"/>
    <w:rsid w:val="00DF0043"/>
    <w:rsid w:val="00E34E5A"/>
    <w:rsid w:val="00EA5B44"/>
    <w:rsid w:val="00EB5A18"/>
    <w:rsid w:val="00EC43C5"/>
    <w:rsid w:val="00ED0CF9"/>
    <w:rsid w:val="00EE6FBC"/>
    <w:rsid w:val="00F012EF"/>
    <w:rsid w:val="00F11561"/>
    <w:rsid w:val="00F2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6A943C"/>
  <w15:docId w15:val="{34DBC6E3-0477-440D-9450-67A7127F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E05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D3E0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D3E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3E05"/>
  </w:style>
  <w:style w:type="character" w:styleId="Refdecomentrio">
    <w:name w:val="annotation reference"/>
    <w:basedOn w:val="Fontepargpadro"/>
    <w:uiPriority w:val="99"/>
    <w:semiHidden/>
    <w:unhideWhenUsed/>
    <w:rsid w:val="009D3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D3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D3E05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3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3E05"/>
    <w:rPr>
      <w:rFonts w:ascii="Tahoma" w:hAnsi="Tahoma" w:cs="Tahoma"/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D7DD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D7DDE"/>
    <w:rPr>
      <w:b/>
      <w:bCs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8E7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76BA"/>
  </w:style>
  <w:style w:type="paragraph" w:styleId="Corpodetexto">
    <w:name w:val="Body Text"/>
    <w:basedOn w:val="Normal"/>
    <w:link w:val="CorpodetextoChar"/>
    <w:uiPriority w:val="1"/>
    <w:qFormat/>
    <w:rsid w:val="005F630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F6305"/>
    <w:rPr>
      <w:rFonts w:ascii="Calibri" w:eastAsia="Calibri" w:hAnsi="Calibri" w:cs="Calibr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33BA5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B55C86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8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nsinosuperior.sed.sc.gov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424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Adriana.duarte</dc:creator>
  <cp:lastModifiedBy>JULIANA DE SOUZA ERSCHING</cp:lastModifiedBy>
  <cp:revision>3</cp:revision>
  <dcterms:created xsi:type="dcterms:W3CDTF">2023-12-07T18:33:00Z</dcterms:created>
  <dcterms:modified xsi:type="dcterms:W3CDTF">2023-12-07T18:34:00Z</dcterms:modified>
</cp:coreProperties>
</file>